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2C4" w:rsidRPr="00760951" w:rsidRDefault="00760951" w:rsidP="00760951">
      <w:pPr>
        <w:contextualSpacing/>
        <w:jc w:val="center"/>
        <w:rPr>
          <w:b/>
          <w:sz w:val="36"/>
        </w:rPr>
      </w:pPr>
      <w:r w:rsidRPr="00760951">
        <w:rPr>
          <w:b/>
          <w:sz w:val="36"/>
        </w:rPr>
        <w:t>TTS SISTEM INFORMASI GEOGRAFIS 01</w:t>
      </w:r>
    </w:p>
    <w:p w:rsidR="00760951" w:rsidRDefault="00760951" w:rsidP="00760951">
      <w:pPr>
        <w:contextualSpacing/>
        <w:jc w:val="center"/>
      </w:pPr>
      <w:r>
        <w:rPr>
          <w:noProof/>
        </w:rPr>
        <w:drawing>
          <wp:inline distT="0" distB="0" distL="0" distR="0">
            <wp:extent cx="5592877" cy="5228844"/>
            <wp:effectExtent l="57150" t="38100" r="45923" b="9906"/>
            <wp:docPr id="1" name="Picture 0" descr="SIG 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 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5868" cy="523164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760951" w:rsidRDefault="00760951" w:rsidP="00760951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760951" w:rsidRPr="00760951" w:rsidTr="00760951">
        <w:tc>
          <w:tcPr>
            <w:tcW w:w="5378" w:type="dxa"/>
          </w:tcPr>
          <w:p w:rsidR="00760951" w:rsidRPr="00760951" w:rsidRDefault="00760951" w:rsidP="00760951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760951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78" w:type="dxa"/>
          </w:tcPr>
          <w:p w:rsidR="00760951" w:rsidRPr="00760951" w:rsidRDefault="00760951" w:rsidP="00760951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760951">
              <w:rPr>
                <w:rFonts w:asciiTheme="majorHAnsi" w:hAnsiTheme="majorHAnsi"/>
                <w:b/>
              </w:rPr>
              <w:t>Menurun</w:t>
            </w:r>
          </w:p>
        </w:tc>
      </w:tr>
      <w:tr w:rsidR="00760951" w:rsidRPr="00760951" w:rsidTr="00760951">
        <w:tc>
          <w:tcPr>
            <w:tcW w:w="5378" w:type="dxa"/>
          </w:tcPr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Istilah manajemen dalam komponen SIG.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kota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menggunakan struktur titik, garis dan area.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Instansi yang menyediakan data statistik.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menjelaskan secara terperinci suatu data spasial.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sebagai alat memasukkan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perbaikan data spasial karena kesalahan saat digitasi.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raster menjadi data vektor.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menunjukkan lokasi atau tempat-tempat di permukaan bumi.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menyimpan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Sistem berbasis komputer untuk menyimpan data geografi.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memproses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Salah satu software yang digunakan dalam SIG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mencetak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wilayah/kawasan.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dalam struktur matriks atau pixel.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Analisis data spasial yang akan membentuk data spasial baru yang berbentuk poligon/area</w:t>
            </w: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378" w:type="dxa"/>
          </w:tcPr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Memberikan nilai koordinat lintang dan bujur.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memproses semua kegiatan penanganan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Mengklasifikasi suatu data spasial menjadi data spasial baru menggunakan kriteria tertentu.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pemasukan data atribut melalui pembuatan tabel.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menyajikan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spasial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Tumpang susun dua atau lebih data spasial yang akan menghasilkan data spasial baru.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 xml:space="preserve">Sebutan </w:t>
            </w:r>
            <w:proofErr w:type="gramStart"/>
            <w:r w:rsidRPr="005A101E">
              <w:rPr>
                <w:rFonts w:ascii="Arial Narrow" w:hAnsi="Arial Narrow" w:cs="Arial"/>
                <w:sz w:val="20"/>
                <w:szCs w:val="20"/>
              </w:rPr>
              <w:t>lain</w:t>
            </w:r>
            <w:proofErr w:type="gramEnd"/>
            <w:r w:rsidRPr="005A101E">
              <w:rPr>
                <w:rFonts w:ascii="Arial Narrow" w:hAnsi="Arial Narrow" w:cs="Arial"/>
                <w:sz w:val="20"/>
                <w:szCs w:val="20"/>
              </w:rPr>
              <w:t xml:space="preserve"> untuk data lapangan.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pemasukan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atribut.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geografi menjadi data raster.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jalan.</w:t>
            </w: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 w:cs="Arial"/>
                <w:b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Menganalisis data titik dan garis sebagai suatu jaringan tak terpisahkan</w:t>
            </w:r>
          </w:p>
        </w:tc>
      </w:tr>
    </w:tbl>
    <w:p w:rsidR="00760951" w:rsidRDefault="00760951" w:rsidP="00760951">
      <w:pPr>
        <w:contextualSpacing/>
        <w:jc w:val="center"/>
      </w:pPr>
    </w:p>
    <w:p w:rsidR="00760951" w:rsidRDefault="00760951" w:rsidP="00760951">
      <w:pPr>
        <w:contextualSpacing/>
        <w:jc w:val="center"/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  <w:r w:rsidRPr="00760951">
        <w:rPr>
          <w:b/>
          <w:sz w:val="36"/>
        </w:rPr>
        <w:lastRenderedPageBreak/>
        <w:t>T</w:t>
      </w:r>
      <w:r>
        <w:rPr>
          <w:b/>
          <w:sz w:val="36"/>
        </w:rPr>
        <w:t>TS SISTEM INFORMASI GEOGRAFIS 02</w:t>
      </w:r>
    </w:p>
    <w:p w:rsidR="00760951" w:rsidRDefault="00760951" w:rsidP="00760951">
      <w:pPr>
        <w:contextualSpacing/>
        <w:jc w:val="center"/>
        <w:rPr>
          <w:b/>
          <w:sz w:val="36"/>
        </w:rPr>
      </w:pPr>
      <w:r>
        <w:rPr>
          <w:b/>
          <w:noProof/>
          <w:sz w:val="36"/>
        </w:rPr>
        <w:drawing>
          <wp:inline distT="0" distB="0" distL="0" distR="0">
            <wp:extent cx="5109210" cy="4732020"/>
            <wp:effectExtent l="57150" t="57150" r="53340" b="49530"/>
            <wp:docPr id="2" name="Picture 1" descr="SIG 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 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47320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760951" w:rsidTr="00760951"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Mendatar</w:t>
            </w:r>
          </w:p>
        </w:tc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Menurun</w:t>
            </w:r>
          </w:p>
        </w:tc>
      </w:tr>
      <w:tr w:rsidR="00760951" w:rsidTr="00760951">
        <w:tc>
          <w:tcPr>
            <w:tcW w:w="5378" w:type="dxa"/>
          </w:tcPr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menyimpan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geografi menjadi data raster.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Tumpang susun dua atau lebih data spasial yang akan menghasilkan data spasial baru.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atribut.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memproses semua kegiatan penanganan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Instansi yang menyediakan data statistik.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pemasukan data atribut melalui pembuatan tabel.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menjelaskan secara terperinci suatu data spasial.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dalam struktur matriks atau pixel.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pemasukan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kota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mencetak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Sistem berbasis komputer untuk menyimpan data geografi.</w:t>
            </w: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5378" w:type="dxa"/>
          </w:tcPr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menggunakan struktur titik, garis dan area.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raster menjadi data vektor.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spasial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sebagai alat memasukkan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menunjukkan lokasi atau tempat-tempat di permukaan bumi.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Salah satu software yang digunakan dalam SIG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Analisis data spasial yang akan membentuk data spasial baru yang berbentuk poligon/area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Memberikan nilai koordinat lintang dan bujur.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memproses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Mengklasifikasi suatu data spasial menjadi data spasial baru menggunakan kriteria tertentu.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menyajikan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jalan.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wilayah/kawasan.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Istilah manajemen dalam komponen SIG.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 xml:space="preserve">Sebutan </w:t>
            </w:r>
            <w:proofErr w:type="gramStart"/>
            <w:r w:rsidRPr="005A101E">
              <w:rPr>
                <w:rFonts w:ascii="Arial Narrow" w:hAnsi="Arial Narrow" w:cs="Arial"/>
                <w:sz w:val="20"/>
                <w:szCs w:val="20"/>
              </w:rPr>
              <w:t>lain</w:t>
            </w:r>
            <w:proofErr w:type="gramEnd"/>
            <w:r w:rsidRPr="005A101E">
              <w:rPr>
                <w:rFonts w:ascii="Arial Narrow" w:hAnsi="Arial Narrow" w:cs="Arial"/>
                <w:sz w:val="20"/>
                <w:szCs w:val="20"/>
              </w:rPr>
              <w:t xml:space="preserve"> untuk data lapangan.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Menganalisis data titik dan garis sebagai suatu jaringan tak terpisahkan.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perbaikan data spasial karena kesalahan saat digitasi.</w:t>
            </w: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</w:tr>
    </w:tbl>
    <w:p w:rsidR="00760951" w:rsidRPr="00760951" w:rsidRDefault="00760951" w:rsidP="00760951">
      <w:pPr>
        <w:contextualSpacing/>
        <w:jc w:val="center"/>
        <w:rPr>
          <w:b/>
          <w:sz w:val="24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  <w:r w:rsidRPr="00760951">
        <w:rPr>
          <w:b/>
          <w:sz w:val="36"/>
        </w:rPr>
        <w:lastRenderedPageBreak/>
        <w:t>T</w:t>
      </w:r>
      <w:r>
        <w:rPr>
          <w:b/>
          <w:sz w:val="36"/>
        </w:rPr>
        <w:t>TS SISTEM INFORMASI GEOGRAFIS 03</w:t>
      </w:r>
    </w:p>
    <w:p w:rsidR="00760951" w:rsidRDefault="00760951" w:rsidP="00760951">
      <w:pPr>
        <w:contextualSpacing/>
        <w:jc w:val="center"/>
        <w:rPr>
          <w:b/>
          <w:sz w:val="36"/>
        </w:rPr>
      </w:pPr>
      <w:r>
        <w:rPr>
          <w:b/>
          <w:noProof/>
          <w:sz w:val="36"/>
        </w:rPr>
        <w:drawing>
          <wp:inline distT="0" distB="0" distL="0" distR="0">
            <wp:extent cx="5109210" cy="5189220"/>
            <wp:effectExtent l="76200" t="57150" r="53340" b="49530"/>
            <wp:docPr id="3" name="Picture 2" descr="SIG 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 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1892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760951" w:rsidTr="00760951"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Mendatar</w:t>
            </w:r>
          </w:p>
        </w:tc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Menurun</w:t>
            </w:r>
          </w:p>
        </w:tc>
      </w:tr>
      <w:tr w:rsidR="00760951" w:rsidTr="00760951">
        <w:tc>
          <w:tcPr>
            <w:tcW w:w="5378" w:type="dxa"/>
          </w:tcPr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 xml:space="preserve">Sebutan </w:t>
            </w:r>
            <w:proofErr w:type="gramStart"/>
            <w:r w:rsidRPr="005A101E">
              <w:rPr>
                <w:rFonts w:ascii="Arial Narrow" w:hAnsi="Arial Narrow" w:cs="Arial"/>
                <w:sz w:val="20"/>
                <w:szCs w:val="20"/>
              </w:rPr>
              <w:t>lain</w:t>
            </w:r>
            <w:proofErr w:type="gramEnd"/>
            <w:r w:rsidRPr="005A101E">
              <w:rPr>
                <w:rFonts w:ascii="Arial Narrow" w:hAnsi="Arial Narrow" w:cs="Arial"/>
                <w:sz w:val="20"/>
                <w:szCs w:val="20"/>
              </w:rPr>
              <w:t xml:space="preserve"> untuk data lapangan.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menggunakan struktur titik, garis dan area.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Istilah manajemen dalam komponen SIG.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Analisis data spasial yang akan membentuk data spasial baru yang berbentuk poligon/area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mencetak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pemasukan data atribut melalui pembuatan tabel.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menyimpan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spasial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menyajikan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kota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Salah satu software yang digunakan dalam SIG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Menganalisis data titik dan garis sebagai suatu jaringan tak terpisahkan.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Tumpang susun dua atau lebih data spasial yang akan menghasilkan data spasial baru.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menjelaskan secara terperinci suatu data spasial.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jalan.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Mengklasifikasi suatu data spasial menjadi data spasial baru menggunakan kriteria tertentu.</w:t>
            </w: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5378" w:type="dxa"/>
          </w:tcPr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wilayah/kawasan.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menunjukkan lokasi atau tempat-tempat di permukaan bumi.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perbaikan data spasial karena kesalahan saat digitasi.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sebagai alat memasukkan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Memberikan nilai koordinat lintang dan bujur.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geografi menjadi data raster.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dalam struktur matriks atau pixel.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Sistem berbasis komputer untuk menyimpan data geografi.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atribut.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raster menjadi data vektor.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memproses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memproses semua kegiatan penanganan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pemasukan data.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Instansi yang menyediakan data statistik.</w:t>
            </w:r>
          </w:p>
          <w:p w:rsidR="00760951" w:rsidRPr="005A101E" w:rsidRDefault="00760951" w:rsidP="0076095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</w:tr>
    </w:tbl>
    <w:p w:rsidR="00760951" w:rsidRPr="00760951" w:rsidRDefault="00760951" w:rsidP="00760951">
      <w:pPr>
        <w:contextualSpacing/>
        <w:jc w:val="center"/>
        <w:rPr>
          <w:b/>
          <w:sz w:val="24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  <w:r w:rsidRPr="00760951">
        <w:rPr>
          <w:b/>
          <w:sz w:val="36"/>
        </w:rPr>
        <w:lastRenderedPageBreak/>
        <w:t>T</w:t>
      </w:r>
      <w:r>
        <w:rPr>
          <w:b/>
          <w:sz w:val="36"/>
        </w:rPr>
        <w:t>TS SISTEM INFORMASI GEOGRAFIS 04</w:t>
      </w:r>
    </w:p>
    <w:p w:rsidR="00760951" w:rsidRDefault="00EE5735" w:rsidP="00760951">
      <w:pPr>
        <w:contextualSpacing/>
        <w:jc w:val="center"/>
        <w:rPr>
          <w:b/>
          <w:sz w:val="36"/>
        </w:rPr>
      </w:pPr>
      <w:r>
        <w:rPr>
          <w:b/>
          <w:noProof/>
          <w:sz w:val="36"/>
        </w:rPr>
        <w:drawing>
          <wp:inline distT="0" distB="0" distL="0" distR="0">
            <wp:extent cx="5109210" cy="4960620"/>
            <wp:effectExtent l="57150" t="57150" r="53340" b="49530"/>
            <wp:docPr id="4" name="Picture 3" descr="SIG 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 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49606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760951" w:rsidTr="00760951"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Mendatar</w:t>
            </w:r>
          </w:p>
        </w:tc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Menurun</w:t>
            </w:r>
          </w:p>
        </w:tc>
      </w:tr>
      <w:tr w:rsidR="00760951" w:rsidTr="00760951">
        <w:tc>
          <w:tcPr>
            <w:tcW w:w="5378" w:type="dxa"/>
          </w:tcPr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 xml:space="preserve">Sebutan </w:t>
            </w:r>
            <w:proofErr w:type="gramStart"/>
            <w:r w:rsidRPr="005A101E">
              <w:rPr>
                <w:rFonts w:ascii="Arial Narrow" w:hAnsi="Arial Narrow" w:cs="Arial"/>
                <w:sz w:val="20"/>
                <w:szCs w:val="20"/>
              </w:rPr>
              <w:t>lain</w:t>
            </w:r>
            <w:proofErr w:type="gramEnd"/>
            <w:r w:rsidRPr="005A101E">
              <w:rPr>
                <w:rFonts w:ascii="Arial Narrow" w:hAnsi="Arial Narrow" w:cs="Arial"/>
                <w:sz w:val="20"/>
                <w:szCs w:val="20"/>
              </w:rPr>
              <w:t xml:space="preserve"> untuk data lapangan.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memproses semua kegiatan penanganan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raster menjadi data vektor.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Tumpang susun dua atau lebih data spasial yang akan menghasilkan data spasial baru.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atribut.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spasial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memproses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Analisis data spasial yang akan membentuk data spasial baru yang berbentuk poligon/area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menggunakan struktur titik, garis dan area.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pemasukan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Instansi yang menyediakan data statistik.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dalam struktur matriks atau pixel.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wilayah/kawasan.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menyimpan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Memberikan nilai koordinat lintang dan bujur.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pemasukan data atribut melalui pembuatan tabel.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jalan.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Sistem berbasis komputer untuk menyimpan data geografi.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Menganalisis data titik dan garis sebagai suatu jaringan tak terpisahkan.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5378" w:type="dxa"/>
          </w:tcPr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geografi menjadi data raster.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menunjukkan lokasi atau tempat-tempat di permukaan bumi.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menjelaskan secara terperinci suatu data spasial.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Salah satu software yang digunakan dalam SIG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mencetak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sebagai alat memasukkan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Mengklasifikasi suatu data spasial menjadi data spasial baru menggunakan kriteria tertentu.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menyajikan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Istilah manajemen dalam komponen SIG.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perbaikan data spasial karena kesalahan saat digitasi.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kota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</w:tr>
    </w:tbl>
    <w:p w:rsidR="00760951" w:rsidRPr="00760951" w:rsidRDefault="00760951" w:rsidP="00760951">
      <w:pPr>
        <w:contextualSpacing/>
        <w:jc w:val="center"/>
        <w:rPr>
          <w:b/>
          <w:sz w:val="24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  <w:r w:rsidRPr="00760951">
        <w:rPr>
          <w:b/>
          <w:sz w:val="36"/>
        </w:rPr>
        <w:lastRenderedPageBreak/>
        <w:t>T</w:t>
      </w:r>
      <w:r>
        <w:rPr>
          <w:b/>
          <w:sz w:val="36"/>
        </w:rPr>
        <w:t>TS SISTEM INFORMASI GEOGRAFIS 05</w:t>
      </w:r>
    </w:p>
    <w:p w:rsidR="00EE5735" w:rsidRDefault="00EE5735" w:rsidP="00760951">
      <w:pPr>
        <w:contextualSpacing/>
        <w:jc w:val="center"/>
        <w:rPr>
          <w:b/>
          <w:sz w:val="36"/>
        </w:rPr>
      </w:pPr>
      <w:r>
        <w:rPr>
          <w:b/>
          <w:noProof/>
          <w:sz w:val="36"/>
        </w:rPr>
        <w:drawing>
          <wp:inline distT="0" distB="0" distL="0" distR="0">
            <wp:extent cx="5109210" cy="5189220"/>
            <wp:effectExtent l="76200" t="57150" r="53340" b="49530"/>
            <wp:docPr id="5" name="Picture 4" descr="SIG 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 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1892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760951" w:rsidTr="00760951"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Mendatar</w:t>
            </w:r>
          </w:p>
        </w:tc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Menurun</w:t>
            </w:r>
          </w:p>
        </w:tc>
      </w:tr>
      <w:tr w:rsidR="00760951" w:rsidTr="00760951">
        <w:tc>
          <w:tcPr>
            <w:tcW w:w="5378" w:type="dxa"/>
          </w:tcPr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Analisis data spasial yang akan membentuk data spasial baru yang berbentuk poligon/area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memproses semua kegiatan penanganan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sebagai alat memasukkan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pemasukan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 xml:space="preserve">Sebutan </w:t>
            </w:r>
            <w:proofErr w:type="gramStart"/>
            <w:r w:rsidRPr="005A101E">
              <w:rPr>
                <w:rFonts w:ascii="Arial Narrow" w:hAnsi="Arial Narrow" w:cs="Arial"/>
                <w:sz w:val="20"/>
                <w:szCs w:val="20"/>
              </w:rPr>
              <w:t>lain</w:t>
            </w:r>
            <w:proofErr w:type="gramEnd"/>
            <w:r w:rsidRPr="005A101E">
              <w:rPr>
                <w:rFonts w:ascii="Arial Narrow" w:hAnsi="Arial Narrow" w:cs="Arial"/>
                <w:sz w:val="20"/>
                <w:szCs w:val="20"/>
              </w:rPr>
              <w:t xml:space="preserve"> untuk data lapangan.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mencetak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Tumpang susun dua atau lebih data spasial yang akan menghasilkan data spasial baru.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memproses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kota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menjelaskan secara terperinci suatu data spasial.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Instansi yang menyediakan data statistik.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Menganalisis data titik dan garis sebagai suatu jaringan tak terpisahkan.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Memberikan nilai koordinat lintang dan bujur.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geografi menjadi data raster.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raster menjadi data vektor.</w:t>
            </w: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5378" w:type="dxa"/>
          </w:tcPr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Sistem berbasis komputer untuk menyimpan data geografi.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menunjukkan lokasi atau tempat-tempat di permukaan bumi.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Mengklasifikasi suatu data spasial menjadi data spasial baru menggunakan kriteria tertentu.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Istilah manajemen dalam komponen SIG.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menggunakan struktur titik, garis dan area.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atribut.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menyajikan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dalam struktur matriks atau pixel.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pemasukan data atribut melalui pembuatan tabel.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menyimpan data.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perbaikan data spasial karena kesalahan saat digitasi.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spasial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Salah satu software yang digunakan dalam SIG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jalan.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wilayah/kawasan.</w:t>
            </w:r>
          </w:p>
          <w:p w:rsidR="00EE5735" w:rsidRPr="005A101E" w:rsidRDefault="00EE5735" w:rsidP="00EE57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</w:tr>
    </w:tbl>
    <w:p w:rsidR="00760951" w:rsidRPr="00760951" w:rsidRDefault="00760951" w:rsidP="00760951">
      <w:pPr>
        <w:contextualSpacing/>
        <w:jc w:val="center"/>
        <w:rPr>
          <w:b/>
          <w:sz w:val="24"/>
        </w:rPr>
      </w:pPr>
    </w:p>
    <w:p w:rsidR="00EE5735" w:rsidRDefault="00EE5735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  <w:r w:rsidRPr="00760951">
        <w:rPr>
          <w:b/>
          <w:sz w:val="36"/>
        </w:rPr>
        <w:lastRenderedPageBreak/>
        <w:t>T</w:t>
      </w:r>
      <w:r>
        <w:rPr>
          <w:b/>
          <w:sz w:val="36"/>
        </w:rPr>
        <w:t>TS SISTEM INFORMASI GEOGRAFIS 06</w:t>
      </w:r>
    </w:p>
    <w:p w:rsidR="00BB515B" w:rsidRDefault="00BB515B" w:rsidP="00760951">
      <w:pPr>
        <w:contextualSpacing/>
        <w:jc w:val="center"/>
        <w:rPr>
          <w:b/>
          <w:sz w:val="36"/>
        </w:rPr>
      </w:pPr>
      <w:r>
        <w:rPr>
          <w:b/>
          <w:noProof/>
          <w:sz w:val="36"/>
        </w:rPr>
        <w:drawing>
          <wp:inline distT="0" distB="0" distL="0" distR="0">
            <wp:extent cx="5109210" cy="5189220"/>
            <wp:effectExtent l="76200" t="57150" r="53340" b="49530"/>
            <wp:docPr id="6" name="Picture 5" descr="SIG 0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 06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1892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760951" w:rsidTr="00760951"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Mendatar</w:t>
            </w:r>
          </w:p>
        </w:tc>
        <w:tc>
          <w:tcPr>
            <w:tcW w:w="5378" w:type="dxa"/>
          </w:tcPr>
          <w:p w:rsidR="00760951" w:rsidRDefault="00760951" w:rsidP="00760951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Menurun</w:t>
            </w:r>
          </w:p>
        </w:tc>
      </w:tr>
      <w:tr w:rsidR="00760951" w:rsidRPr="005A101E" w:rsidTr="00760951">
        <w:tc>
          <w:tcPr>
            <w:tcW w:w="5378" w:type="dxa"/>
          </w:tcPr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menyimpan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jalan.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menunjukkan lokasi atau tempat-tempat di permukaan bumi.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Sistem berbasis komputer untuk menyimpan data geografi.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pemasukan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pemasukan data atribut melalui pembuatan tabel.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menjelaskan secara terperinci suatu data spasial.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menggunakan struktur titik, garis dan area.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memproses semua kegiatan penanganan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atribut.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perbaikan data spasial karena kesalahan saat digitasi.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Analisis data spasial yang akan membentuk data spasial baru yang berbentuk poligon/area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spasial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raster menjadi data vektor.</w:t>
            </w: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5378" w:type="dxa"/>
          </w:tcPr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Mengklasifikasi suatu data spasial menjadi data spasial baru menggunakan kriteria tertentu.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Istilah manajemen dalam komponen SIG.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memproses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wilayah/kawasan.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dalam struktur matriks atau pixel.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kota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Instansi yang menyediakan data statistik.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Menganalisis data titik dan garis sebagai suatu jaringan tak terpisahkan.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Salah satu software yang digunakan dalam SIG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sebagai alat memasukkan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Memberikan nilai koordinat lintang dan bujur.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Tumpang susun dua atau lebih data spasial yang akan menghasilkan data spasial baru.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menyajikan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mencetak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 xml:space="preserve">Sebutan </w:t>
            </w:r>
            <w:proofErr w:type="gramStart"/>
            <w:r w:rsidRPr="005A101E">
              <w:rPr>
                <w:rFonts w:ascii="Arial Narrow" w:hAnsi="Arial Narrow" w:cs="Arial"/>
                <w:sz w:val="20"/>
                <w:szCs w:val="20"/>
              </w:rPr>
              <w:t>lain</w:t>
            </w:r>
            <w:proofErr w:type="gramEnd"/>
            <w:r w:rsidRPr="005A101E">
              <w:rPr>
                <w:rFonts w:ascii="Arial Narrow" w:hAnsi="Arial Narrow" w:cs="Arial"/>
                <w:sz w:val="20"/>
                <w:szCs w:val="20"/>
              </w:rPr>
              <w:t xml:space="preserve"> untuk data lapangan.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geografi menjadi data raster.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b/>
                <w:sz w:val="24"/>
              </w:rPr>
            </w:pPr>
          </w:p>
        </w:tc>
      </w:tr>
    </w:tbl>
    <w:p w:rsidR="00760951" w:rsidRPr="00760951" w:rsidRDefault="00760951" w:rsidP="00760951">
      <w:pPr>
        <w:contextualSpacing/>
        <w:jc w:val="center"/>
        <w:rPr>
          <w:b/>
          <w:sz w:val="24"/>
        </w:rPr>
      </w:pPr>
    </w:p>
    <w:p w:rsidR="00BB515B" w:rsidRDefault="00BB515B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0407B3" w:rsidRDefault="000407B3" w:rsidP="00760951">
      <w:pPr>
        <w:contextualSpacing/>
        <w:jc w:val="center"/>
        <w:rPr>
          <w:b/>
          <w:sz w:val="36"/>
        </w:rPr>
      </w:pPr>
    </w:p>
    <w:p w:rsidR="00760951" w:rsidRDefault="00760951" w:rsidP="00760951">
      <w:pPr>
        <w:contextualSpacing/>
        <w:jc w:val="center"/>
        <w:rPr>
          <w:b/>
          <w:sz w:val="36"/>
        </w:rPr>
      </w:pPr>
      <w:r w:rsidRPr="00760951">
        <w:rPr>
          <w:b/>
          <w:sz w:val="36"/>
        </w:rPr>
        <w:lastRenderedPageBreak/>
        <w:t>T</w:t>
      </w:r>
      <w:r>
        <w:rPr>
          <w:b/>
          <w:sz w:val="36"/>
        </w:rPr>
        <w:t>TS SISTEM INFORMASI GEOGRAFIS 07</w:t>
      </w:r>
    </w:p>
    <w:p w:rsidR="00BB515B" w:rsidRPr="00760951" w:rsidRDefault="00BB515B" w:rsidP="00760951">
      <w:pPr>
        <w:contextualSpacing/>
        <w:jc w:val="center"/>
        <w:rPr>
          <w:b/>
          <w:sz w:val="36"/>
        </w:rPr>
      </w:pPr>
      <w:r>
        <w:rPr>
          <w:b/>
          <w:noProof/>
          <w:sz w:val="36"/>
        </w:rPr>
        <w:drawing>
          <wp:inline distT="0" distB="0" distL="0" distR="0">
            <wp:extent cx="5109210" cy="5189220"/>
            <wp:effectExtent l="76200" t="57150" r="53340" b="49530"/>
            <wp:docPr id="7" name="Picture 6" descr="SIG 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 07.wm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1892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760951" w:rsidRPr="00760951" w:rsidTr="00760951">
        <w:tc>
          <w:tcPr>
            <w:tcW w:w="5378" w:type="dxa"/>
          </w:tcPr>
          <w:p w:rsidR="00760951" w:rsidRPr="00760951" w:rsidRDefault="00760951" w:rsidP="00760951">
            <w:pPr>
              <w:contextualSpacing/>
              <w:jc w:val="center"/>
              <w:rPr>
                <w:rFonts w:ascii="Arial" w:hAnsi="Arial" w:cs="Arial"/>
                <w:b/>
                <w:sz w:val="20"/>
              </w:rPr>
            </w:pPr>
            <w:r w:rsidRPr="00760951">
              <w:rPr>
                <w:rFonts w:ascii="Arial" w:hAnsi="Arial" w:cs="Arial"/>
                <w:b/>
                <w:sz w:val="20"/>
              </w:rPr>
              <w:t>Mendatar</w:t>
            </w:r>
          </w:p>
        </w:tc>
        <w:tc>
          <w:tcPr>
            <w:tcW w:w="5378" w:type="dxa"/>
          </w:tcPr>
          <w:p w:rsidR="00760951" w:rsidRPr="00760951" w:rsidRDefault="00760951" w:rsidP="00760951">
            <w:pPr>
              <w:contextualSpacing/>
              <w:jc w:val="center"/>
              <w:rPr>
                <w:rFonts w:ascii="Arial" w:hAnsi="Arial" w:cs="Arial"/>
                <w:b/>
                <w:sz w:val="20"/>
              </w:rPr>
            </w:pPr>
            <w:r w:rsidRPr="00760951">
              <w:rPr>
                <w:rFonts w:ascii="Arial" w:hAnsi="Arial" w:cs="Arial"/>
                <w:b/>
                <w:sz w:val="20"/>
              </w:rPr>
              <w:t>Menurun</w:t>
            </w:r>
          </w:p>
        </w:tc>
      </w:tr>
      <w:tr w:rsidR="00760951" w:rsidRPr="005A101E" w:rsidTr="00760951">
        <w:tc>
          <w:tcPr>
            <w:tcW w:w="5378" w:type="dxa"/>
          </w:tcPr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memproses semua kegiatan penanganan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memproses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atribut.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jalan.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 xml:space="preserve">Sebutan </w:t>
            </w:r>
            <w:proofErr w:type="gramStart"/>
            <w:r w:rsidRPr="005A101E">
              <w:rPr>
                <w:rFonts w:ascii="Arial Narrow" w:hAnsi="Arial Narrow" w:cs="Arial"/>
                <w:sz w:val="20"/>
                <w:szCs w:val="20"/>
              </w:rPr>
              <w:t>lain</w:t>
            </w:r>
            <w:proofErr w:type="gramEnd"/>
            <w:r w:rsidRPr="005A101E">
              <w:rPr>
                <w:rFonts w:ascii="Arial Narrow" w:hAnsi="Arial Narrow" w:cs="Arial"/>
                <w:sz w:val="20"/>
                <w:szCs w:val="20"/>
              </w:rPr>
              <w:t xml:space="preserve"> untuk data lapangan.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Analisis data spasial yang akan membentuk data spasial baru yang berbentuk poligon/area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mencetak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kota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raster menjadi data vektor.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pemasukan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Simbol yang digunakan untuk wilayah/kawasan.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Contoh data spasial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Menganalisis data titik dan garis sebagai suatu jaringan tak terpisahkan.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Memberikan nilai koordinat lintang dan bujur.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Tumpang susun dua atau lebih data spasial yang akan menghasilkan data spasial baru.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Salah satu software yang digunakan dalam SIG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5378" w:type="dxa"/>
          </w:tcPr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menggunakan struktur titik, garis dan area.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pengubahan data geografi menjadi data raster.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menunjukkan lokasi atau tempat-tempat di permukaan bumi.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untuk menyimpan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Perangkat keras SIG yang berfungsi sebagai alat memasukkan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Subsistem SIG yang menyajikan data.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perbaikan data spasial karena kesalahan saat digitasi.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yang menjelaskan secara terperinci suatu data spasial.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Mengklasifikasi suatu data spasial menjadi data spasial baru menggunakan kriteria tertentu.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Instansi yang menyediakan data statistik.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Istilah manajemen dalam komponen SIG.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Proses pemasukan data atribut melalui pembuatan tabel.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Data keruangan dalam struktur matriks atau pixel.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A101E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5A101E">
              <w:rPr>
                <w:rFonts w:ascii="Arial Narrow" w:hAnsi="Arial Narrow" w:cs="Arial"/>
                <w:sz w:val="20"/>
                <w:szCs w:val="20"/>
              </w:rPr>
              <w:tab/>
              <w:t>Sistem berbasis komputer untuk menyimpan data geografi.</w:t>
            </w:r>
          </w:p>
          <w:p w:rsidR="00BB515B" w:rsidRPr="005A101E" w:rsidRDefault="00BB515B" w:rsidP="00BB515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  <w:p w:rsidR="00760951" w:rsidRPr="005A101E" w:rsidRDefault="00760951" w:rsidP="00760951">
            <w:pPr>
              <w:contextualSpacing/>
              <w:jc w:val="center"/>
              <w:rPr>
                <w:rFonts w:ascii="Arial Narrow" w:hAnsi="Arial Narrow"/>
                <w:sz w:val="20"/>
              </w:rPr>
            </w:pPr>
          </w:p>
        </w:tc>
      </w:tr>
    </w:tbl>
    <w:p w:rsidR="00760951" w:rsidRPr="00760951" w:rsidRDefault="00760951" w:rsidP="00760951">
      <w:pPr>
        <w:contextualSpacing/>
        <w:jc w:val="center"/>
        <w:rPr>
          <w:sz w:val="20"/>
        </w:rPr>
      </w:pPr>
    </w:p>
    <w:p w:rsidR="00760951" w:rsidRDefault="00760951" w:rsidP="00760951">
      <w:pPr>
        <w:contextualSpacing/>
        <w:jc w:val="center"/>
      </w:pPr>
    </w:p>
    <w:sectPr w:rsidR="00760951" w:rsidSect="00FD70A6">
      <w:pgSz w:w="12242" w:h="18722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720"/>
  <w:characterSpacingControl w:val="doNotCompress"/>
  <w:compat/>
  <w:rsids>
    <w:rsidRoot w:val="00760951"/>
    <w:rsid w:val="00005742"/>
    <w:rsid w:val="000407B3"/>
    <w:rsid w:val="001A5D71"/>
    <w:rsid w:val="002E51B1"/>
    <w:rsid w:val="005A101E"/>
    <w:rsid w:val="006E00A6"/>
    <w:rsid w:val="00760951"/>
    <w:rsid w:val="007C62C4"/>
    <w:rsid w:val="00BB515B"/>
    <w:rsid w:val="00EE5735"/>
    <w:rsid w:val="00FD7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2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09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9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1823</Words>
  <Characters>10397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8</cp:revision>
  <dcterms:created xsi:type="dcterms:W3CDTF">2016-11-09T01:05:00Z</dcterms:created>
  <dcterms:modified xsi:type="dcterms:W3CDTF">2017-11-13T23:52:00Z</dcterms:modified>
</cp:coreProperties>
</file>